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200025</wp:posOffset>
            </wp:positionV>
            <wp:extent cx="923290" cy="1123950"/>
            <wp:effectExtent l="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A844E9" w:rsidRPr="00A844E9" w:rsidRDefault="00A844E9" w:rsidP="00C57A79">
      <w:pPr>
        <w:pStyle w:val="1"/>
        <w:jc w:val="center"/>
        <w:rPr>
          <w:rFonts w:ascii="TH SarabunPSK" w:hAnsi="TH SarabunPSK" w:cs="TH SarabunPSK" w:hint="cs"/>
          <w:sz w:val="16"/>
          <w:szCs w:val="16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1948E1" w:rsidRPr="00AB20F2" w:rsidRDefault="00C6365C" w:rsidP="00BF1C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AB20F2" w:rsidRDefault="00887285" w:rsidP="00887285">
      <w:pPr>
        <w:ind w:firstLine="720"/>
        <w:jc w:val="thaiDistribute"/>
        <w:rPr>
          <w:rFonts w:ascii="TH SarabunPSK" w:hAnsi="TH SarabunPSK" w:cs="TH SarabunPSK"/>
        </w:rPr>
      </w:pPr>
    </w:p>
    <w:p w:rsidR="004A043D" w:rsidRPr="009C02A3" w:rsidRDefault="004A043D" w:rsidP="004A043D">
      <w:pPr>
        <w:pStyle w:val="a8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C4BB6" w:rsidRPr="004F2A02">
        <w:rPr>
          <w:rFonts w:ascii="TH SarabunPSK" w:hAnsi="TH SarabunPSK" w:cs="TH SarabunPSK"/>
          <w:sz w:val="32"/>
          <w:szCs w:val="32"/>
          <w:cs/>
        </w:rPr>
        <w:t>ด้วยเทศบาลตำบลห้วยยาง  ได้ดำเนินการตาม</w:t>
      </w:r>
      <w:r w:rsidRPr="009C02A3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โครงการซ่อมสร้างถนนลาดยาง</w:t>
      </w:r>
      <w:proofErr w:type="spellStart"/>
      <w:r w:rsidRPr="009C02A3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แอสฟัลท์</w:t>
      </w:r>
      <w:proofErr w:type="spellEnd"/>
      <w:r w:rsidRPr="009C02A3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ติ</w:t>
      </w:r>
      <w:proofErr w:type="spellStart"/>
      <w:r w:rsidRPr="009C02A3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กคอ</w:t>
      </w:r>
      <w:proofErr w:type="spellEnd"/>
      <w:r w:rsidRPr="009C02A3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นกรีตไหล่ทางลูกรัง</w:t>
      </w:r>
      <w:r w:rsidRPr="009C02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9C02A3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สายแยกทางหลวงหมายเลข</w:t>
      </w:r>
      <w:r w:rsidRPr="009C02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9C02A3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๒๑๕๒</w:t>
      </w:r>
      <w:r w:rsidRPr="009C02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(</w:t>
      </w:r>
      <w:r w:rsidRPr="009C02A3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กม</w:t>
      </w:r>
      <w:r w:rsidRPr="009C02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9C02A3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ที่</w:t>
      </w:r>
      <w:r w:rsidRPr="009C02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9C02A3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๑๘</w:t>
      </w:r>
      <w:r w:rsidRPr="009C02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9C02A3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๒๕๐</w:t>
      </w:r>
      <w:r w:rsidRPr="009C02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) </w:t>
      </w:r>
      <w:r w:rsidRPr="009C02A3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– น้ำ</w:t>
      </w:r>
      <w:proofErr w:type="spellStart"/>
      <w:r w:rsidRPr="009C02A3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ตกบ๋า</w:t>
      </w:r>
      <w:proofErr w:type="spellEnd"/>
      <w:r w:rsidRPr="009C02A3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หลวง</w:t>
      </w:r>
      <w:r w:rsidRPr="009C02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9C02A3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บ้านโคกล่าม</w:t>
      </w:r>
      <w:r w:rsidRPr="009C02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9C02A3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หมู่ที่</w:t>
      </w:r>
      <w:r w:rsidRPr="009C02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9C02A3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๕</w:t>
      </w:r>
      <w:r w:rsidRPr="009C02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9C02A3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กว้าง</w:t>
      </w:r>
      <w:r w:rsidRPr="009C02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9C02A3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๖</w:t>
      </w:r>
      <w:r w:rsidRPr="009C02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9C02A3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เมตร</w:t>
      </w:r>
      <w:r w:rsidRPr="009C02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9C02A3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ยาว</w:t>
      </w:r>
      <w:r w:rsidRPr="009C02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9C02A3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๓</w:t>
      </w:r>
      <w:r w:rsidRPr="009C02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,</w:t>
      </w:r>
      <w:r w:rsidRPr="009C02A3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๖๘๕</w:t>
      </w:r>
      <w:r w:rsidRPr="009C02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9C02A3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เมตร</w:t>
      </w:r>
      <w:r w:rsidRPr="009C02A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9C02A3">
        <w:rPr>
          <w:rFonts w:ascii="TH SarabunPSK" w:hAnsi="TH SarabunPSK" w:cs="TH SarabunPSK"/>
          <w:color w:val="000000" w:themeColor="text1"/>
          <w:szCs w:val="32"/>
          <w:cs/>
        </w:rPr>
        <w:t>ตามแบบแปลนเทศบาลตำบลห้วยยางกำหนด</w:t>
      </w:r>
      <w:r w:rsidRPr="009C02A3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9C02A3">
        <w:rPr>
          <w:rFonts w:ascii="TH SarabunPSK" w:hAnsi="TH SarabunPSK" w:cs="TH SarabunPSK"/>
          <w:color w:val="000000" w:themeColor="text1"/>
          <w:szCs w:val="32"/>
          <w:cs/>
        </w:rPr>
        <w:t>อ้างอิงแบบมาตรฐานกรมทางหลวงชนบท</w:t>
      </w:r>
      <w:r w:rsidRPr="009C02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9C02A3">
        <w:rPr>
          <w:rFonts w:ascii="TH SarabunPSK" w:hAnsi="TH SarabunPSK" w:cs="TH SarabunPSK"/>
          <w:color w:val="000000" w:themeColor="text1"/>
          <w:szCs w:val="32"/>
          <w:cs/>
        </w:rPr>
        <w:t>พร้อมติดตั้งป้ายประชาสัมพันธ์ขนาดกว้าง</w:t>
      </w:r>
      <w:r w:rsidRPr="009C02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02A3">
        <w:rPr>
          <w:rFonts w:ascii="TH SarabunPSK" w:hAnsi="TH SarabunPSK" w:cs="TH SarabunPSK"/>
          <w:color w:val="000000" w:themeColor="text1"/>
          <w:szCs w:val="32"/>
          <w:cs/>
        </w:rPr>
        <w:t>๑</w:t>
      </w:r>
      <w:r w:rsidRPr="009C02A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C02A3">
        <w:rPr>
          <w:rFonts w:ascii="TH SarabunPSK" w:hAnsi="TH SarabunPSK" w:cs="TH SarabunPSK"/>
          <w:color w:val="000000" w:themeColor="text1"/>
          <w:szCs w:val="32"/>
          <w:cs/>
        </w:rPr>
        <w:t>๒๐</w:t>
      </w:r>
      <w:r w:rsidRPr="009C02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02A3">
        <w:rPr>
          <w:rFonts w:ascii="TH SarabunPSK" w:hAnsi="TH SarabunPSK" w:cs="TH SarabunPSK"/>
          <w:color w:val="000000" w:themeColor="text1"/>
          <w:szCs w:val="32"/>
          <w:cs/>
        </w:rPr>
        <w:t>เมตร</w:t>
      </w:r>
      <w:r w:rsidRPr="009C02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02A3">
        <w:rPr>
          <w:rFonts w:ascii="TH SarabunPSK" w:hAnsi="TH SarabunPSK" w:cs="TH SarabunPSK"/>
          <w:color w:val="000000" w:themeColor="text1"/>
          <w:szCs w:val="32"/>
          <w:cs/>
        </w:rPr>
        <w:t>ยาว</w:t>
      </w:r>
      <w:r w:rsidRPr="009C02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02A3">
        <w:rPr>
          <w:rFonts w:ascii="TH SarabunPSK" w:hAnsi="TH SarabunPSK" w:cs="TH SarabunPSK"/>
          <w:color w:val="000000" w:themeColor="text1"/>
          <w:szCs w:val="32"/>
          <w:cs/>
        </w:rPr>
        <w:t>๒</w:t>
      </w:r>
      <w:r w:rsidRPr="009C02A3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9C02A3">
        <w:rPr>
          <w:rFonts w:ascii="TH SarabunPSK" w:hAnsi="TH SarabunPSK" w:cs="TH SarabunPSK"/>
          <w:color w:val="000000" w:themeColor="text1"/>
          <w:szCs w:val="32"/>
          <w:cs/>
        </w:rPr>
        <w:t>๔๐</w:t>
      </w:r>
      <w:r w:rsidRPr="009C02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02A3">
        <w:rPr>
          <w:rFonts w:ascii="TH SarabunPSK" w:hAnsi="TH SarabunPSK" w:cs="TH SarabunPSK"/>
          <w:color w:val="000000" w:themeColor="text1"/>
          <w:szCs w:val="32"/>
          <w:cs/>
        </w:rPr>
        <w:t>เมตร</w:t>
      </w:r>
      <w:r w:rsidRPr="009C02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02A3">
        <w:rPr>
          <w:rFonts w:ascii="TH SarabunPSK" w:hAnsi="TH SarabunPSK" w:cs="TH SarabunPSK"/>
          <w:color w:val="000000" w:themeColor="text1"/>
          <w:szCs w:val="32"/>
          <w:cs/>
        </w:rPr>
        <w:t>ตามแบบมาตรฐาน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</w:t>
      </w:r>
      <w:r w:rsidRPr="009C02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C02A3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9C02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C02A3">
        <w:rPr>
          <w:rFonts w:ascii="TH SarabunPSK" w:hAnsi="TH SarabunPSK" w:cs="TH SarabunPSK"/>
          <w:color w:val="000000" w:themeColor="text1"/>
          <w:szCs w:val="32"/>
          <w:cs/>
        </w:rPr>
        <w:t>และต้องแจ้งการเข้าดำเนินงานจ้างเป็นหนังสือ</w:t>
      </w:r>
      <w:r w:rsidRPr="009C02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02A3">
        <w:rPr>
          <w:rFonts w:ascii="TH SarabunPSK" w:hAnsi="TH SarabunPSK" w:cs="TH SarabunPSK"/>
          <w:color w:val="000000" w:themeColor="text1"/>
          <w:szCs w:val="32"/>
          <w:cs/>
        </w:rPr>
        <w:t>ให้กับเทศบาลตำบลห้วยยางทราบก่อนทุกครั้งก่อนมีการเข้าทำงานจ้าง</w:t>
      </w:r>
      <w:r w:rsidRPr="009C02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C02A3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ด้วยระบบอิเล็กทรอนิกส์</w:t>
      </w:r>
      <w:r w:rsidRPr="009C02A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สัญญาจ้างเลขที่ ๔/๒๕๕๙  ลงวันที่ ๒๙ มกราคม ๒๕๕๙ </w:t>
      </w:r>
    </w:p>
    <w:p w:rsidR="004A043D" w:rsidRPr="009C02A3" w:rsidRDefault="004A043D" w:rsidP="004A043D">
      <w:pPr>
        <w:pStyle w:val="ac"/>
        <w:jc w:val="thaiDistribute"/>
        <w:rPr>
          <w:rFonts w:ascii="TH SarabunPSK" w:hAnsi="TH SarabunPSK" w:cs="TH SarabunPSK"/>
          <w:b w:val="0"/>
          <w:bCs w:val="0"/>
          <w:spacing w:val="-6"/>
          <w:sz w:val="16"/>
          <w:szCs w:val="16"/>
        </w:rPr>
      </w:pPr>
    </w:p>
    <w:p w:rsidR="004F2A02" w:rsidRPr="004F2A02" w:rsidRDefault="004A043D" w:rsidP="004A043D">
      <w:pPr>
        <w:pStyle w:val="ac"/>
        <w:jc w:val="left"/>
        <w:rPr>
          <w:rFonts w:ascii="TH SarabunPSK" w:eastAsia="Times New Roman" w:hAnsi="TH SarabunPSK" w:cs="TH SarabunPSK"/>
          <w:b w:val="0"/>
          <w:bCs w:val="0"/>
          <w:sz w:val="32"/>
          <w:szCs w:val="32"/>
        </w:rPr>
      </w:pPr>
      <w:r>
        <w:rPr>
          <w:rFonts w:ascii="TH SarabunPSK" w:eastAsia="Times New Roman" w:hAnsi="TH SarabunPSK" w:cs="TH SarabunPSK" w:hint="cs"/>
          <w:b w:val="0"/>
          <w:bCs w:val="0"/>
          <w:sz w:val="16"/>
          <w:szCs w:val="16"/>
          <w:cs/>
        </w:rPr>
        <w:tab/>
      </w:r>
      <w:r>
        <w:rPr>
          <w:rFonts w:ascii="TH SarabunPSK" w:eastAsia="Times New Roman" w:hAnsi="TH SarabunPSK" w:cs="TH SarabunPSK"/>
          <w:b w:val="0"/>
          <w:bCs w:val="0"/>
          <w:sz w:val="16"/>
          <w:szCs w:val="16"/>
          <w:cs/>
        </w:rPr>
        <w:tab/>
      </w:r>
      <w:r w:rsidR="004F2A02" w:rsidRPr="004F2A02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โดยจะทำการตรวจรับงาน</w:t>
      </w:r>
      <w:r w:rsidR="004F2A02" w:rsidRPr="004F2A02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>จ้าง</w:t>
      </w:r>
      <w:r w:rsidR="004F2A02" w:rsidRPr="004F2A02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ในวันที่</w:t>
      </w:r>
      <w:r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 xml:space="preserve">  ๔</w:t>
      </w:r>
      <w:r w:rsidR="004F2A02" w:rsidRPr="004F2A02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>กรกฎาคม</w:t>
      </w:r>
      <w:r w:rsidR="004F2A02" w:rsidRPr="004F2A02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4F2A02" w:rsidRPr="004F2A02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๒๕๕</w:t>
      </w:r>
      <w:r w:rsidR="004F2A02" w:rsidRPr="004F2A02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 xml:space="preserve">๙  </w:t>
      </w:r>
      <w:r w:rsidR="004F2A02" w:rsidRPr="004F2A02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เวลา</w:t>
      </w:r>
      <w:r w:rsidR="004F2A02" w:rsidRPr="004F2A02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 xml:space="preserve">  ๑๐</w:t>
      </w:r>
      <w:r w:rsidR="004F2A02" w:rsidRPr="004F2A02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.๐๐</w:t>
      </w:r>
      <w:r w:rsidR="004F2A02" w:rsidRPr="004F2A02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4F2A02" w:rsidRPr="004F2A02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น.</w:t>
      </w:r>
      <w:r w:rsidR="004F2A02" w:rsidRPr="004F2A02">
        <w:rPr>
          <w:rFonts w:ascii="TH SarabunPSK" w:eastAsia="Times New Roman" w:hAnsi="TH SarabunPSK" w:cs="TH SarabunPSK"/>
          <w:b w:val="0"/>
          <w:bCs w:val="0"/>
          <w:sz w:val="32"/>
          <w:szCs w:val="32"/>
        </w:rPr>
        <w:t xml:space="preserve">  </w:t>
      </w:r>
      <w:r w:rsidR="004F2A02" w:rsidRPr="004F2A02">
        <w:rPr>
          <w:rFonts w:ascii="TH SarabunPSK" w:eastAsia="Times New Roman" w:hAnsi="TH SarabunPSK" w:cs="TH SarabunPSK"/>
          <w:b w:val="0"/>
          <w:bCs w:val="0"/>
          <w:sz w:val="32"/>
          <w:szCs w:val="32"/>
          <w:cs/>
        </w:rPr>
        <w:t>เป็นต้นไป</w:t>
      </w:r>
      <w:r w:rsidR="004F2A02" w:rsidRPr="004F2A02">
        <w:rPr>
          <w:rFonts w:ascii="TH SarabunPSK" w:eastAsia="Times New Roman" w:hAnsi="TH SarabunPSK" w:cs="TH SarabunPSK" w:hint="cs"/>
          <w:b w:val="0"/>
          <w:bCs w:val="0"/>
          <w:sz w:val="32"/>
          <w:szCs w:val="32"/>
          <w:cs/>
        </w:rPr>
        <w:t xml:space="preserve">  </w:t>
      </w:r>
    </w:p>
    <w:p w:rsidR="004F2A02" w:rsidRPr="004F2A02" w:rsidRDefault="004F2A02" w:rsidP="004F2A02">
      <w:pPr>
        <w:pStyle w:val="a8"/>
        <w:rPr>
          <w:rFonts w:ascii="TH SarabunPSK" w:hAnsi="TH SarabunPSK" w:cs="TH SarabunPSK"/>
          <w:sz w:val="32"/>
          <w:szCs w:val="32"/>
        </w:rPr>
      </w:pPr>
      <w:r w:rsidRPr="004F2A02">
        <w:rPr>
          <w:rFonts w:ascii="TH SarabunPSK" w:hAnsi="TH SarabunPSK" w:cs="TH SarabunPSK"/>
          <w:sz w:val="32"/>
          <w:szCs w:val="32"/>
          <w:cs/>
        </w:rPr>
        <w:t>ณ</w:t>
      </w:r>
      <w:r w:rsidRPr="004F2A02">
        <w:rPr>
          <w:rFonts w:ascii="TH SarabunPSK" w:hAnsi="TH SarabunPSK" w:cs="TH SarabunPSK"/>
          <w:sz w:val="32"/>
          <w:szCs w:val="32"/>
        </w:rPr>
        <w:t xml:space="preserve">  </w:t>
      </w:r>
      <w:r w:rsidRPr="004F2A02">
        <w:rPr>
          <w:rFonts w:ascii="TH SarabunPSK" w:hAnsi="TH SarabunPSK" w:cs="TH SarabunPSK"/>
          <w:sz w:val="32"/>
          <w:szCs w:val="32"/>
          <w:cs/>
        </w:rPr>
        <w:t>สถานที่ก่อสร้าง</w:t>
      </w:r>
      <w:r w:rsidRPr="004F2A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2A02">
        <w:rPr>
          <w:rFonts w:ascii="TH SarabunPSK" w:hAnsi="TH SarabunPSK" w:cs="TH SarabunPSK"/>
          <w:sz w:val="32"/>
          <w:szCs w:val="32"/>
          <w:cs/>
        </w:rPr>
        <w:t>ดังกล่าวข้างต้น</w:t>
      </w:r>
    </w:p>
    <w:p w:rsidR="00F06B19" w:rsidRPr="002937E9" w:rsidRDefault="00F06B19" w:rsidP="004F2A02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893D28" w:rsidRPr="002937E9" w:rsidRDefault="00893D28" w:rsidP="004F2A02">
      <w:pPr>
        <w:ind w:left="720" w:firstLine="720"/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และหนังสือสั่งการ</w:t>
      </w:r>
    </w:p>
    <w:p w:rsidR="00AC4BB6" w:rsidRPr="002937E9" w:rsidRDefault="00893D28" w:rsidP="00E36B60">
      <w:pPr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จึงขอประชาสัมพันธ์ให้ประชาชนและผู้สนใจทราบโดยทั่วกัน</w:t>
      </w:r>
    </w:p>
    <w:p w:rsidR="00893D28" w:rsidRPr="002937E9" w:rsidRDefault="00893D28" w:rsidP="00E36B60">
      <w:pPr>
        <w:jc w:val="thaiDistribute"/>
        <w:rPr>
          <w:rFonts w:ascii="TH SarabunPSK" w:hAnsi="TH SarabunPSK" w:cs="TH SarabunPSK"/>
        </w:rPr>
      </w:pP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</w:p>
    <w:p w:rsidR="00893D28" w:rsidRPr="00AB20F2" w:rsidRDefault="00917B7E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 xml:space="preserve">ประกาศ  ณ  </w:t>
      </w:r>
      <w:r w:rsidR="00AB20F2">
        <w:rPr>
          <w:rFonts w:ascii="TH SarabunPSK" w:hAnsi="TH SarabunPSK" w:cs="TH SarabunPSK"/>
          <w:cs/>
        </w:rPr>
        <w:t xml:space="preserve">วันที่ </w:t>
      </w:r>
      <w:r w:rsidR="004A043D">
        <w:rPr>
          <w:rFonts w:ascii="TH SarabunPSK" w:hAnsi="TH SarabunPSK" w:cs="TH SarabunPSK" w:hint="cs"/>
          <w:cs/>
        </w:rPr>
        <w:t xml:space="preserve"> ๓๐</w:t>
      </w:r>
      <w:r w:rsidR="00AB20F2">
        <w:rPr>
          <w:rFonts w:ascii="TH SarabunPSK" w:hAnsi="TH SarabunPSK" w:cs="TH SarabunPSK"/>
          <w:cs/>
        </w:rPr>
        <w:t xml:space="preserve"> </w:t>
      </w:r>
      <w:r w:rsidRPr="00AB20F2">
        <w:rPr>
          <w:rFonts w:ascii="TH SarabunPSK" w:hAnsi="TH SarabunPSK" w:cs="TH SarabunPSK"/>
          <w:cs/>
        </w:rPr>
        <w:t xml:space="preserve"> เดือน </w:t>
      </w:r>
      <w:r w:rsidR="004A043D">
        <w:rPr>
          <w:rFonts w:ascii="TH SarabunPSK" w:hAnsi="TH SarabunPSK" w:cs="TH SarabunPSK" w:hint="cs"/>
          <w:cs/>
        </w:rPr>
        <w:t>มิถุนายน</w:t>
      </w:r>
      <w:r w:rsidRPr="00AB20F2">
        <w:rPr>
          <w:rFonts w:ascii="TH SarabunPSK" w:hAnsi="TH SarabunPSK" w:cs="TH SarabunPSK"/>
          <w:cs/>
        </w:rPr>
        <w:t xml:space="preserve">  พ.ศ. </w:t>
      </w:r>
      <w:r w:rsidR="00AB20F2">
        <w:rPr>
          <w:rFonts w:ascii="TH SarabunPSK" w:hAnsi="TH SarabunPSK" w:cs="TH SarabunPSK"/>
          <w:cs/>
        </w:rPr>
        <w:t>๒๕๕</w:t>
      </w:r>
      <w:r w:rsidR="002510E3">
        <w:rPr>
          <w:rFonts w:ascii="TH SarabunPSK" w:hAnsi="TH SarabunPSK" w:cs="TH SarabunPSK" w:hint="cs"/>
          <w:cs/>
        </w:rPr>
        <w:t>๙</w:t>
      </w:r>
    </w:p>
    <w:p w:rsidR="00893D28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</w:rPr>
        <w:tab/>
      </w:r>
    </w:p>
    <w:p w:rsidR="002856FD" w:rsidRPr="00AB20F2" w:rsidRDefault="002856FD" w:rsidP="00893D28">
      <w:pPr>
        <w:jc w:val="thaiDistribute"/>
        <w:rPr>
          <w:rFonts w:ascii="TH SarabunPSK" w:hAnsi="TH SarabunPSK" w:cs="TH SarabunPSK"/>
        </w:rPr>
      </w:pPr>
    </w:p>
    <w:p w:rsidR="004F783E" w:rsidRDefault="004F783E" w:rsidP="00893D28">
      <w:pPr>
        <w:jc w:val="both"/>
        <w:rPr>
          <w:rFonts w:ascii="TH SarabunPSK" w:hAnsi="TH SarabunPSK" w:cs="TH SarabunPSK"/>
        </w:rPr>
      </w:pPr>
    </w:p>
    <w:p w:rsidR="00E227E4" w:rsidRDefault="00E227E4" w:rsidP="00E227E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2856FD">
        <w:rPr>
          <w:rFonts w:ascii="TH SarabunPSK" w:hAnsi="TH SarabunPSK" w:cs="TH SarabunPSK"/>
        </w:rPr>
        <w:tab/>
      </w:r>
      <w:r w:rsidR="002856FD">
        <w:rPr>
          <w:rFonts w:ascii="TH SarabunPSK" w:hAnsi="TH SarabunPSK" w:cs="TH SarabunPSK"/>
        </w:rPr>
        <w:tab/>
      </w:r>
      <w:r w:rsidR="002856FD">
        <w:rPr>
          <w:rFonts w:ascii="TH SarabunPSK" w:hAnsi="TH SarabunPSK" w:cs="TH SarabunPSK"/>
        </w:rPr>
        <w:tab/>
      </w:r>
      <w:r w:rsidR="002856FD">
        <w:rPr>
          <w:rFonts w:ascii="TH SarabunPSK" w:hAnsi="TH SarabunPSK" w:cs="TH SarabunPSK"/>
        </w:rPr>
        <w:tab/>
        <w:t xml:space="preserve">   </w:t>
      </w:r>
      <w:r>
        <w:rPr>
          <w:rFonts w:ascii="TH SarabunPSK" w:hAnsi="TH SarabunPSK" w:cs="TH SarabunPSK" w:hint="cs"/>
          <w:cs/>
        </w:rPr>
        <w:t>(ลงชื่อ)</w:t>
      </w:r>
    </w:p>
    <w:p w:rsidR="00E227E4" w:rsidRPr="00E227E4" w:rsidRDefault="00E227E4" w:rsidP="00E227E4">
      <w:pPr>
        <w:jc w:val="both"/>
        <w:rPr>
          <w:rFonts w:ascii="TH SarabunPSK" w:hAnsi="TH SarabunPSK" w:cs="TH SarabunPSK"/>
          <w:sz w:val="8"/>
          <w:szCs w:val="8"/>
        </w:rPr>
      </w:pPr>
    </w:p>
    <w:p w:rsidR="00E227E4" w:rsidRDefault="00E227E4" w:rsidP="00E227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856FD">
        <w:rPr>
          <w:rFonts w:ascii="TH SarabunPSK" w:hAnsi="TH SarabunPSK" w:cs="TH SarabunPSK" w:hint="cs"/>
          <w:cs/>
        </w:rPr>
        <w:t xml:space="preserve">                 </w:t>
      </w:r>
      <w:r>
        <w:rPr>
          <w:rFonts w:ascii="TH SarabunPSK" w:hAnsi="TH SarabunPSK" w:cs="TH SarabunPSK" w:hint="cs"/>
          <w:cs/>
        </w:rPr>
        <w:t xml:space="preserve"> </w:t>
      </w:r>
      <w:r w:rsidR="002856FD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(นายสมชาย  สุวรรณคาม)</w:t>
      </w:r>
    </w:p>
    <w:p w:rsidR="004F783E" w:rsidRPr="004F783E" w:rsidRDefault="00E227E4" w:rsidP="00E227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56FD">
        <w:rPr>
          <w:rFonts w:ascii="TH SarabunPSK" w:hAnsi="TH SarabunPSK" w:cs="TH SarabunPSK" w:hint="cs"/>
          <w:cs/>
        </w:rPr>
        <w:t xml:space="preserve">                  </w:t>
      </w:r>
      <w:r>
        <w:rPr>
          <w:rFonts w:ascii="TH SarabunPSK" w:hAnsi="TH SarabunPSK" w:cs="TH SarabunPSK" w:hint="cs"/>
          <w:cs/>
        </w:rPr>
        <w:t>นายกเทศมนตรีตำบลห้วยยาง</w:t>
      </w:r>
      <w:r w:rsidR="004F783E" w:rsidRPr="004F783E">
        <w:rPr>
          <w:rFonts w:ascii="TH SarabunPSK" w:hAnsi="TH SarabunPSK" w:cs="TH SarabunPSK" w:hint="cs"/>
          <w:cs/>
        </w:rPr>
        <w:br/>
      </w:r>
    </w:p>
    <w:p w:rsidR="00AB20F2" w:rsidRPr="00AB20F2" w:rsidRDefault="00AB20F2" w:rsidP="004F783E">
      <w:pPr>
        <w:rPr>
          <w:rFonts w:ascii="TH SarabunPSK" w:hAnsi="TH SarabunPSK" w:cs="TH SarabunPSK"/>
        </w:rPr>
      </w:pPr>
    </w:p>
    <w:p w:rsidR="006512EE" w:rsidRPr="00AB20F2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B20F2" w:rsidSect="00EA6188">
      <w:pgSz w:w="11907" w:h="16840" w:code="9"/>
      <w:pgMar w:top="284" w:right="927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B0C75"/>
    <w:rsid w:val="000B1E0F"/>
    <w:rsid w:val="000E5AE0"/>
    <w:rsid w:val="000F410C"/>
    <w:rsid w:val="000F634B"/>
    <w:rsid w:val="000F7B64"/>
    <w:rsid w:val="00102200"/>
    <w:rsid w:val="0011669C"/>
    <w:rsid w:val="0011794A"/>
    <w:rsid w:val="001212DE"/>
    <w:rsid w:val="00122100"/>
    <w:rsid w:val="001261B6"/>
    <w:rsid w:val="00131602"/>
    <w:rsid w:val="00146D24"/>
    <w:rsid w:val="001514DB"/>
    <w:rsid w:val="00164C64"/>
    <w:rsid w:val="0018164D"/>
    <w:rsid w:val="00185A21"/>
    <w:rsid w:val="00186054"/>
    <w:rsid w:val="001948E1"/>
    <w:rsid w:val="001A138F"/>
    <w:rsid w:val="001B4243"/>
    <w:rsid w:val="001C5E5A"/>
    <w:rsid w:val="001D2327"/>
    <w:rsid w:val="001D343E"/>
    <w:rsid w:val="001E0BDE"/>
    <w:rsid w:val="001F61F1"/>
    <w:rsid w:val="00207374"/>
    <w:rsid w:val="0020754E"/>
    <w:rsid w:val="002264C7"/>
    <w:rsid w:val="002352FB"/>
    <w:rsid w:val="002510E3"/>
    <w:rsid w:val="00253C2E"/>
    <w:rsid w:val="002551CE"/>
    <w:rsid w:val="002719E5"/>
    <w:rsid w:val="002856FD"/>
    <w:rsid w:val="002935D1"/>
    <w:rsid w:val="002937E9"/>
    <w:rsid w:val="002A0926"/>
    <w:rsid w:val="002A10FD"/>
    <w:rsid w:val="002A4F8C"/>
    <w:rsid w:val="002D4B25"/>
    <w:rsid w:val="002E06DF"/>
    <w:rsid w:val="002E5295"/>
    <w:rsid w:val="003310E7"/>
    <w:rsid w:val="0037466F"/>
    <w:rsid w:val="00381B26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40016B"/>
    <w:rsid w:val="00435B88"/>
    <w:rsid w:val="00437AEF"/>
    <w:rsid w:val="00450E6B"/>
    <w:rsid w:val="0045411C"/>
    <w:rsid w:val="004573ED"/>
    <w:rsid w:val="004627BD"/>
    <w:rsid w:val="00465483"/>
    <w:rsid w:val="004710F0"/>
    <w:rsid w:val="00471652"/>
    <w:rsid w:val="00472D65"/>
    <w:rsid w:val="00481D99"/>
    <w:rsid w:val="004A043D"/>
    <w:rsid w:val="004A09E4"/>
    <w:rsid w:val="004A641B"/>
    <w:rsid w:val="004B2A34"/>
    <w:rsid w:val="004B377F"/>
    <w:rsid w:val="004D2068"/>
    <w:rsid w:val="004D3ABF"/>
    <w:rsid w:val="004F2A02"/>
    <w:rsid w:val="004F783E"/>
    <w:rsid w:val="00527601"/>
    <w:rsid w:val="005372A5"/>
    <w:rsid w:val="005435E1"/>
    <w:rsid w:val="005549A5"/>
    <w:rsid w:val="005568AB"/>
    <w:rsid w:val="005724E8"/>
    <w:rsid w:val="00591386"/>
    <w:rsid w:val="00597C8A"/>
    <w:rsid w:val="005A0CFB"/>
    <w:rsid w:val="005B43FD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4A5D"/>
    <w:rsid w:val="00634C64"/>
    <w:rsid w:val="0063538F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5D0D"/>
    <w:rsid w:val="006C3202"/>
    <w:rsid w:val="006C5F73"/>
    <w:rsid w:val="006D17DD"/>
    <w:rsid w:val="006D403F"/>
    <w:rsid w:val="006E50F0"/>
    <w:rsid w:val="006E759F"/>
    <w:rsid w:val="006F617C"/>
    <w:rsid w:val="006F7B6A"/>
    <w:rsid w:val="00700D23"/>
    <w:rsid w:val="00701B78"/>
    <w:rsid w:val="007046FC"/>
    <w:rsid w:val="00706384"/>
    <w:rsid w:val="00707EC4"/>
    <w:rsid w:val="00726ECE"/>
    <w:rsid w:val="00730F12"/>
    <w:rsid w:val="00732EB2"/>
    <w:rsid w:val="007530E6"/>
    <w:rsid w:val="00765087"/>
    <w:rsid w:val="00773D34"/>
    <w:rsid w:val="007937F6"/>
    <w:rsid w:val="007966AA"/>
    <w:rsid w:val="007970CB"/>
    <w:rsid w:val="007A6F92"/>
    <w:rsid w:val="007B1298"/>
    <w:rsid w:val="007B7178"/>
    <w:rsid w:val="007B7E40"/>
    <w:rsid w:val="007D0413"/>
    <w:rsid w:val="007E7574"/>
    <w:rsid w:val="00802814"/>
    <w:rsid w:val="0081208F"/>
    <w:rsid w:val="008311DB"/>
    <w:rsid w:val="00842956"/>
    <w:rsid w:val="00843F68"/>
    <w:rsid w:val="00855289"/>
    <w:rsid w:val="0085561E"/>
    <w:rsid w:val="00864C3E"/>
    <w:rsid w:val="00880E25"/>
    <w:rsid w:val="00881A5D"/>
    <w:rsid w:val="008843D9"/>
    <w:rsid w:val="00885E76"/>
    <w:rsid w:val="00887285"/>
    <w:rsid w:val="008926E2"/>
    <w:rsid w:val="00893D28"/>
    <w:rsid w:val="0089749B"/>
    <w:rsid w:val="008A5652"/>
    <w:rsid w:val="008C218E"/>
    <w:rsid w:val="008C61EB"/>
    <w:rsid w:val="008D5E5F"/>
    <w:rsid w:val="008E541A"/>
    <w:rsid w:val="00917A18"/>
    <w:rsid w:val="00917B7E"/>
    <w:rsid w:val="0094612D"/>
    <w:rsid w:val="009567DB"/>
    <w:rsid w:val="00962E38"/>
    <w:rsid w:val="00973BBC"/>
    <w:rsid w:val="00975B80"/>
    <w:rsid w:val="00991937"/>
    <w:rsid w:val="009921D2"/>
    <w:rsid w:val="009A676A"/>
    <w:rsid w:val="009B27A4"/>
    <w:rsid w:val="009B5DF1"/>
    <w:rsid w:val="009C46CE"/>
    <w:rsid w:val="009D01F9"/>
    <w:rsid w:val="009D174B"/>
    <w:rsid w:val="009D56F7"/>
    <w:rsid w:val="00A07D6E"/>
    <w:rsid w:val="00A1084B"/>
    <w:rsid w:val="00A30AAF"/>
    <w:rsid w:val="00A33427"/>
    <w:rsid w:val="00A35E26"/>
    <w:rsid w:val="00A36681"/>
    <w:rsid w:val="00A45B63"/>
    <w:rsid w:val="00A47B7D"/>
    <w:rsid w:val="00A5205A"/>
    <w:rsid w:val="00A70AC9"/>
    <w:rsid w:val="00A74154"/>
    <w:rsid w:val="00A75C8E"/>
    <w:rsid w:val="00A83468"/>
    <w:rsid w:val="00A844E9"/>
    <w:rsid w:val="00A873F9"/>
    <w:rsid w:val="00A92C9B"/>
    <w:rsid w:val="00AB1E22"/>
    <w:rsid w:val="00AB20F2"/>
    <w:rsid w:val="00AB449C"/>
    <w:rsid w:val="00AC4BB6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C11C2"/>
    <w:rsid w:val="00BF1CD7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50422"/>
    <w:rsid w:val="00C55257"/>
    <w:rsid w:val="00C577CE"/>
    <w:rsid w:val="00C57A79"/>
    <w:rsid w:val="00C6365C"/>
    <w:rsid w:val="00C91F00"/>
    <w:rsid w:val="00C93744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6860"/>
    <w:rsid w:val="00D45E4E"/>
    <w:rsid w:val="00D56D2B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D783C"/>
    <w:rsid w:val="00DE1712"/>
    <w:rsid w:val="00DE3A1E"/>
    <w:rsid w:val="00DE4827"/>
    <w:rsid w:val="00E03A98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6188"/>
    <w:rsid w:val="00EB5DB3"/>
    <w:rsid w:val="00EB61E2"/>
    <w:rsid w:val="00EC1543"/>
    <w:rsid w:val="00ED13A7"/>
    <w:rsid w:val="00ED14E5"/>
    <w:rsid w:val="00ED15ED"/>
    <w:rsid w:val="00ED1C98"/>
    <w:rsid w:val="00EE060E"/>
    <w:rsid w:val="00EE233D"/>
    <w:rsid w:val="00EE2DAB"/>
    <w:rsid w:val="00EE54E7"/>
    <w:rsid w:val="00EF0427"/>
    <w:rsid w:val="00EF691E"/>
    <w:rsid w:val="00F04CE6"/>
    <w:rsid w:val="00F053C4"/>
    <w:rsid w:val="00F06B19"/>
    <w:rsid w:val="00F3225B"/>
    <w:rsid w:val="00F326D1"/>
    <w:rsid w:val="00F33763"/>
    <w:rsid w:val="00F41146"/>
    <w:rsid w:val="00F44301"/>
    <w:rsid w:val="00F6283A"/>
    <w:rsid w:val="00F80AC3"/>
    <w:rsid w:val="00F94045"/>
    <w:rsid w:val="00FA0FC7"/>
    <w:rsid w:val="00FA282A"/>
    <w:rsid w:val="00FA7C13"/>
    <w:rsid w:val="00FB3EB5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a">
    <w:name w:val="Balloon Text"/>
    <w:basedOn w:val="a"/>
    <w:link w:val="ab"/>
    <w:rsid w:val="00D744A9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D744A9"/>
    <w:rPr>
      <w:rFonts w:ascii="Tahoma" w:hAnsi="Tahoma"/>
      <w:sz w:val="16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4F2A02"/>
    <w:rPr>
      <w:rFonts w:ascii="Calibri" w:eastAsia="Times New Roman" w:hAnsi="Calibri" w:cs="Cordia New"/>
      <w:sz w:val="22"/>
      <w:szCs w:val="28"/>
    </w:rPr>
  </w:style>
  <w:style w:type="paragraph" w:styleId="ac">
    <w:name w:val="Title"/>
    <w:basedOn w:val="a"/>
    <w:link w:val="ad"/>
    <w:qFormat/>
    <w:rsid w:val="004F2A02"/>
    <w:pPr>
      <w:jc w:val="center"/>
    </w:pPr>
    <w:rPr>
      <w:b/>
      <w:bCs/>
      <w:sz w:val="40"/>
      <w:szCs w:val="40"/>
    </w:rPr>
  </w:style>
  <w:style w:type="character" w:customStyle="1" w:styleId="ad">
    <w:name w:val="ชื่อเรื่อง อักขระ"/>
    <w:basedOn w:val="a0"/>
    <w:link w:val="ac"/>
    <w:rsid w:val="004F2A02"/>
    <w:rPr>
      <w:rFonts w:cs="Cordia New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AB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4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481"/>
  </w:style>
  <w:style w:type="character" w:styleId="Hyperlink">
    <w:name w:val="Hyperlink"/>
    <w:basedOn w:val="DefaultParagraphFont"/>
    <w:rsid w:val="00C25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604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D744A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CFC7-26EE-4635-BCC7-6A0F2605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2016-06-29T06:39:00Z</cp:lastPrinted>
  <dcterms:created xsi:type="dcterms:W3CDTF">2016-06-29T06:40:00Z</dcterms:created>
  <dcterms:modified xsi:type="dcterms:W3CDTF">2016-06-29T06:40:00Z</dcterms:modified>
</cp:coreProperties>
</file>